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200"/>
        <w:gridCol w:w="2880"/>
      </w:tblGrid>
      <w:tr w:rsidR="00EC0073" w14:paraId="3E4C734B" w14:textId="77777777" w:rsidTr="004051FA">
        <w:trPr>
          <w:trHeight w:hRule="exact" w:val="14126"/>
          <w:tblHeader/>
        </w:trPr>
        <w:tc>
          <w:tcPr>
            <w:tcW w:w="7056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734D0D66" w14:textId="77777777" w:rsidR="00772F94" w:rsidRDefault="00D666B7" w:rsidP="00772F94">
            <w:pPr>
              <w:pStyle w:val="Title"/>
            </w:pPr>
            <w:sdt>
              <w:sdtPr>
                <w:alias w:val="Enter event title 1:"/>
                <w:tag w:val="Enter event title 1:"/>
                <w:id w:val="101772521"/>
                <w:placeholder>
                  <w:docPart w:val="819CF9F605A14EAF9B5A725A43823B8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>
                  <w:t>Campus</w:t>
                </w:r>
              </w:sdtContent>
            </w:sdt>
            <w:r w:rsidR="00772F94">
              <w:t xml:space="preserve"> </w:t>
            </w:r>
            <w:sdt>
              <w:sdtPr>
                <w:rPr>
                  <w:rStyle w:val="Strong"/>
                </w:rPr>
                <w:alias w:val="Enter event title 2:"/>
                <w:tag w:val="Enter event title 2:"/>
                <w:id w:val="473098018"/>
                <w:placeholder>
                  <w:docPart w:val="19854CD58A964CB28993ECA93C8013BF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DefaultParagraphFont"/>
                  <w:color w:val="404040" w:themeColor="text1" w:themeTint="BF"/>
                </w:rPr>
              </w:sdtEndPr>
              <w:sdtContent>
                <w:r w:rsidR="00772F94">
                  <w:rPr>
                    <w:rStyle w:val="Strong"/>
                  </w:rPr>
                  <w:t>Band Battle</w:t>
                </w:r>
              </w:sdtContent>
            </w:sdt>
          </w:p>
          <w:p w14:paraId="6E080866" w14:textId="77777777" w:rsidR="00772F94" w:rsidRDefault="00D666B7" w:rsidP="00772F94">
            <w:pPr>
              <w:pStyle w:val="EventHeading"/>
              <w:spacing w:before="360"/>
            </w:pPr>
            <w:sdt>
              <w:sdtPr>
                <w:alias w:val="When:"/>
                <w:tag w:val="When:"/>
                <w:id w:val="1610775896"/>
                <w:placeholder>
                  <w:docPart w:val="23D7BABCBDAE496592CA43427CEA53F9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t>When</w:t>
                </w:r>
              </w:sdtContent>
            </w:sdt>
          </w:p>
          <w:p w14:paraId="4537251E" w14:textId="77777777" w:rsidR="00772F94" w:rsidRDefault="00D666B7" w:rsidP="00772F94">
            <w:pPr>
              <w:pStyle w:val="EventInfo"/>
            </w:pPr>
            <w:sdt>
              <w:sdtPr>
                <w:alias w:val="Enter event date:"/>
                <w:tag w:val="Enter event date:"/>
                <w:id w:val="-42911820"/>
                <w:placeholder>
                  <w:docPart w:val="BCC249947B2D4F0CBFEF167CE631220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>
                  <w:t>June 8th</w:t>
                </w:r>
              </w:sdtContent>
            </w:sdt>
          </w:p>
          <w:p w14:paraId="6F97D7AC" w14:textId="77777777" w:rsidR="00772F94" w:rsidRDefault="00D666B7" w:rsidP="00772F94">
            <w:pPr>
              <w:pStyle w:val="EventInfo"/>
            </w:pPr>
            <w:sdt>
              <w:sdtPr>
                <w:alias w:val="Enter event start time:"/>
                <w:tag w:val="Enter event start time:"/>
                <w:id w:val="916214341"/>
                <w:placeholder>
                  <w:docPart w:val="7A56B9DF801B4CBA9145D5B2458DE21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>
                  <w:t>8pm</w:t>
                </w:r>
              </w:sdtContent>
            </w:sdt>
            <w:r w:rsidR="00772F94">
              <w:t xml:space="preserve"> – </w:t>
            </w:r>
            <w:sdt>
              <w:sdtPr>
                <w:alias w:val="Enter event end time:"/>
                <w:tag w:val="Enter event end time:"/>
                <w:id w:val="1694882599"/>
                <w:placeholder>
                  <w:docPart w:val="BDE0CFD8DFA848E7BDB3BF729AF69AAB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t>12pm</w:t>
                </w:r>
              </w:sdtContent>
            </w:sdt>
          </w:p>
          <w:p w14:paraId="2F39D147" w14:textId="77777777" w:rsidR="00772F94" w:rsidRDefault="00D666B7" w:rsidP="00772F94">
            <w:pPr>
              <w:pStyle w:val="EventHeading"/>
            </w:pPr>
            <w:sdt>
              <w:sdtPr>
                <w:alias w:val="Where:"/>
                <w:tag w:val="Where:"/>
                <w:id w:val="-693540502"/>
                <w:placeholder>
                  <w:docPart w:val="6E4FBD16262A4EC7A3C943D6E253479A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t>Where</w:t>
                </w:r>
              </w:sdtContent>
            </w:sdt>
          </w:p>
          <w:p w14:paraId="581E6AEE" w14:textId="77777777" w:rsidR="00772F94" w:rsidRDefault="00D666B7" w:rsidP="00772F94">
            <w:pPr>
              <w:pStyle w:val="EventInfo"/>
            </w:pPr>
            <w:sdt>
              <w:sdtPr>
                <w:alias w:val="Enter event venue:"/>
                <w:tag w:val="Enter event venue:"/>
                <w:id w:val="1598129632"/>
                <w:placeholder>
                  <w:docPart w:val="686A1C80B0B140E3929D8651F2DE4E1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>
                  <w:t>Student Union Auditorium</w:t>
                </w:r>
              </w:sdtContent>
            </w:sdt>
          </w:p>
          <w:p w14:paraId="21F91A02" w14:textId="77777777" w:rsidR="00B20399" w:rsidRDefault="00D666B7" w:rsidP="00772F94">
            <w:pPr>
              <w:pStyle w:val="Address"/>
            </w:pPr>
            <w:sdt>
              <w:sdtPr>
                <w:alias w:val="Enter venue address:"/>
                <w:tag w:val="Enter venue address:"/>
                <w:id w:val="1083800074"/>
                <w:placeholder>
                  <w:docPart w:val="8728AFD8E8EF440494F6ECFF37863E5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>
                  <w:t>1234 Academic Circle, Berkeley, CA</w:t>
                </w:r>
              </w:sdtContent>
            </w:sdt>
          </w:p>
          <w:p w14:paraId="6C6787A1" w14:textId="77777777" w:rsidR="00EF27C6" w:rsidRDefault="00D666B7" w:rsidP="00B20399">
            <w:pPr>
              <w:pStyle w:val="BlockText"/>
            </w:pPr>
            <w:sdt>
              <w:sdtPr>
                <w:alias w:val="Featuring:"/>
                <w:tag w:val="Featuring:"/>
                <w:id w:val="-564339421"/>
                <w:placeholder>
                  <w:docPart w:val="DDB66E6E14464D8DACBF149BB4328F08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t>FEATURING</w:t>
                </w:r>
              </w:sdtContent>
            </w:sdt>
            <w:r w:rsidR="0079666F">
              <w:t xml:space="preserve"> ·</w:t>
            </w:r>
            <w:r w:rsidR="00EF27C6">
              <w:t xml:space="preserve"> </w:t>
            </w:r>
            <w:sdt>
              <w:sdtPr>
                <w:rPr>
                  <w:rStyle w:val="Strong"/>
                </w:rPr>
                <w:alias w:val="Enter your band name 1:"/>
                <w:tag w:val="Enter your band name 1:"/>
                <w:id w:val="-948696251"/>
                <w:placeholder>
                  <w:docPart w:val="EC08F8380F8B4C4A925BF68F3B73C9F7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404040" w:themeColor="text1" w:themeTint="BF"/>
                </w:rPr>
              </w:sdtEndPr>
              <w:sdtContent>
                <w:r w:rsidR="00EF27C6" w:rsidRPr="00EF27C6">
                  <w:rPr>
                    <w:rStyle w:val="Strong"/>
                  </w:rPr>
                  <w:t>Band Name 1</w:t>
                </w:r>
              </w:sdtContent>
            </w:sdt>
            <w:r w:rsidR="0079666F">
              <w:t xml:space="preserve"> ·</w:t>
            </w:r>
            <w:r w:rsidR="00EF27C6">
              <w:t xml:space="preserve"> </w:t>
            </w:r>
            <w:sdt>
              <w:sdtPr>
                <w:alias w:val="Enter your band name 2:"/>
                <w:tag w:val="Enter your band name 2:"/>
                <w:id w:val="478432700"/>
                <w:placeholder>
                  <w:docPart w:val="1F1783E5DDF34E1BB83802BF2267C10B"/>
                </w:placeholder>
                <w:temporary/>
                <w:showingPlcHdr/>
                <w15:appearance w15:val="hidden"/>
              </w:sdtPr>
              <w:sdtEndPr/>
              <w:sdtContent>
                <w:r w:rsidR="00EF27C6" w:rsidRPr="00EF27C6">
                  <w:t xml:space="preserve">Band Name </w:t>
                </w:r>
                <w:r w:rsidR="00EF27C6">
                  <w:t>2</w:t>
                </w:r>
              </w:sdtContent>
            </w:sdt>
            <w:r w:rsidR="0079666F">
              <w:t xml:space="preserve"> ·</w:t>
            </w:r>
            <w:r w:rsidR="00EF27C6">
              <w:t xml:space="preserve"> </w:t>
            </w:r>
            <w:sdt>
              <w:sdtPr>
                <w:rPr>
                  <w:rStyle w:val="Strong"/>
                </w:rPr>
                <w:alias w:val="Enter your band name 3:"/>
                <w:tag w:val="Enter your band name 3:"/>
                <w:id w:val="1122966189"/>
                <w:placeholder>
                  <w:docPart w:val="9B8858266CA7448B9A1A6876E25904DB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404040" w:themeColor="text1" w:themeTint="BF"/>
                </w:rPr>
              </w:sdtEndPr>
              <w:sdtContent>
                <w:r w:rsidR="00EF27C6">
                  <w:rPr>
                    <w:rStyle w:val="Strong"/>
                  </w:rPr>
                  <w:t>Band Name 3</w:t>
                </w:r>
              </w:sdtContent>
            </w:sdt>
            <w:r w:rsidR="0079666F">
              <w:t xml:space="preserve"> ·</w:t>
            </w:r>
            <w:r w:rsidR="00EF27C6">
              <w:t xml:space="preserve"> </w:t>
            </w:r>
            <w:sdt>
              <w:sdtPr>
                <w:alias w:val="Enter your band name 4:"/>
                <w:tag w:val="Enter your band name 4:"/>
                <w:id w:val="949050084"/>
                <w:placeholder>
                  <w:docPart w:val="B461A5BC9CE3421B8AF945265F4F7302"/>
                </w:placeholder>
                <w:temporary/>
                <w:showingPlcHdr/>
                <w15:appearance w15:val="hidden"/>
              </w:sdtPr>
              <w:sdtEndPr/>
              <w:sdtContent>
                <w:r w:rsidR="004051FA">
                  <w:t>Band Name 4</w:t>
                </w:r>
              </w:sdtContent>
            </w:sdt>
            <w:r w:rsidR="0079666F">
              <w:t xml:space="preserve"> ·</w:t>
            </w:r>
            <w:r w:rsidR="00EF27C6">
              <w:t xml:space="preserve"> </w:t>
            </w:r>
            <w:sdt>
              <w:sdtPr>
                <w:rPr>
                  <w:rStyle w:val="Strong"/>
                </w:rPr>
                <w:alias w:val="Enter your band name 5:"/>
                <w:tag w:val="Enter your band name 5:"/>
                <w:id w:val="311675916"/>
                <w:placeholder>
                  <w:docPart w:val="12D02F78A1324456AA66BA608B61E5CF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404040" w:themeColor="text1" w:themeTint="BF"/>
                </w:rPr>
              </w:sdtEndPr>
              <w:sdtContent>
                <w:r w:rsidR="00EF27C6" w:rsidRPr="00EF27C6">
                  <w:rPr>
                    <w:rStyle w:val="Strong"/>
                  </w:rPr>
                  <w:t xml:space="preserve">Band Name </w:t>
                </w:r>
                <w:r w:rsidR="004051FA">
                  <w:rPr>
                    <w:rStyle w:val="Strong"/>
                  </w:rPr>
                  <w:t>5</w:t>
                </w:r>
              </w:sdtContent>
            </w:sdt>
            <w:r w:rsidR="0079666F">
              <w:t xml:space="preserve"> ·</w:t>
            </w:r>
            <w:r w:rsidR="00EF27C6">
              <w:t xml:space="preserve"> </w:t>
            </w:r>
            <w:sdt>
              <w:sdtPr>
                <w:alias w:val="Enter your band name 6:"/>
                <w:tag w:val="Enter your band name 6:"/>
                <w:id w:val="-448936485"/>
                <w:placeholder>
                  <w:docPart w:val="9D859C80C0B34DC8912F2C7B9D7A6079"/>
                </w:placeholder>
                <w:temporary/>
                <w:showingPlcHdr/>
                <w15:appearance w15:val="hidden"/>
              </w:sdtPr>
              <w:sdtEndPr/>
              <w:sdtContent>
                <w:r w:rsidR="004051FA">
                  <w:t>Band Name 6</w:t>
                </w:r>
              </w:sdtContent>
            </w:sdt>
          </w:p>
          <w:p w14:paraId="5ACB2193" w14:textId="77777777" w:rsidR="00EC0073" w:rsidRDefault="00D666B7">
            <w:pPr>
              <w:pStyle w:val="EventHeading"/>
            </w:pPr>
            <w:sdt>
              <w:sdtPr>
                <w:alias w:val="Enter web address:"/>
                <w:tag w:val="Enter web address:"/>
                <w:id w:val="-52242460"/>
                <w:placeholder>
                  <w:docPart w:val="1520C36C37A0445EA7EFF70680DE5DB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C0073">
                  <w:t>web address</w:t>
                </w:r>
              </w:sdtContent>
            </w:sdt>
          </w:p>
        </w:tc>
        <w:tc>
          <w:tcPr>
            <w:tcW w:w="2822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3DD3E86F" w14:textId="77777777" w:rsidR="000E73B3" w:rsidRDefault="00D666B7" w:rsidP="000E73B3">
            <w:pPr>
              <w:pStyle w:val="EventSubhead"/>
            </w:pPr>
            <w:sdt>
              <w:sdtPr>
                <w:alias w:val="Event subheading 1:"/>
                <w:tag w:val="Event subheading 1:"/>
                <w:id w:val="-2086222510"/>
                <w:placeholder>
                  <w:docPart w:val="BF01791F6ED54CEB92E6B5302A9EB2C1"/>
                </w:placeholder>
                <w:temporary/>
                <w:showingPlcHdr/>
                <w15:appearance w15:val="hidden"/>
              </w:sdtPr>
              <w:sdtEndPr/>
              <w:sdtContent>
                <w:r w:rsidR="000E73B3">
                  <w:t>All Ages Event</w:t>
                </w:r>
              </w:sdtContent>
            </w:sdt>
          </w:p>
          <w:sdt>
            <w:sdtPr>
              <w:alias w:val="Event subheading 2:"/>
              <w:tag w:val="Event subheading 2:"/>
              <w:id w:val="889225960"/>
              <w:placeholder>
                <w:docPart w:val="BAA869EE632846F5A7F7F43601016841"/>
              </w:placeholder>
              <w:temporary/>
              <w:showingPlcHdr/>
              <w15:appearance w15:val="hidden"/>
            </w:sdtPr>
            <w:sdtEndPr/>
            <w:sdtContent>
              <w:p w14:paraId="0588B09C" w14:textId="77777777" w:rsidR="000E73B3" w:rsidRDefault="000E73B3" w:rsidP="000E73B3">
                <w:pPr>
                  <w:pStyle w:val="EventHeading"/>
                </w:pPr>
                <w:r>
                  <w:t>Advance Tickets</w:t>
                </w:r>
              </w:p>
            </w:sdtContent>
          </w:sdt>
          <w:sdt>
            <w:sdtPr>
              <w:alias w:val="Enter event subheading description:"/>
              <w:tag w:val="Enter event subheading description:"/>
              <w:id w:val="1582797070"/>
              <w:placeholder>
                <w:docPart w:val="1B891DA6E2AE403F84ED3A98234C30C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7EC12AE" w14:textId="77777777" w:rsidR="000E73B3" w:rsidRDefault="000E73B3" w:rsidP="000E73B3">
                <w:r>
                  <w:t>$18 General</w:t>
                </w:r>
              </w:p>
              <w:p w14:paraId="66959E63" w14:textId="77777777" w:rsidR="000E73B3" w:rsidRDefault="000E73B3" w:rsidP="000E73B3">
                <w:r>
                  <w:t>$36 VIP</w:t>
                </w:r>
              </w:p>
              <w:p w14:paraId="14EA1B80" w14:textId="77777777" w:rsidR="000E73B3" w:rsidRDefault="000E73B3" w:rsidP="000E73B3">
                <w:r>
                  <w:t>Group rates</w:t>
                </w:r>
                <w:r>
                  <w:br/>
                  <w:t>available on site</w:t>
                </w:r>
              </w:p>
            </w:sdtContent>
          </w:sdt>
          <w:p w14:paraId="742DC7AD" w14:textId="77777777" w:rsidR="000E73B3" w:rsidRDefault="00D666B7" w:rsidP="000E73B3">
            <w:pPr>
              <w:pStyle w:val="EventHeading"/>
            </w:pPr>
            <w:sdt>
              <w:sdtPr>
                <w:alias w:val="Event subheading 3:"/>
                <w:tag w:val="Event subheading 3:"/>
                <w:id w:val="811135791"/>
                <w:placeholder>
                  <w:docPart w:val="EE567081948F424E8291467A516DA186"/>
                </w:placeholder>
                <w:temporary/>
                <w:showingPlcHdr/>
                <w15:appearance w15:val="hidden"/>
              </w:sdtPr>
              <w:sdtEndPr/>
              <w:sdtContent>
                <w:r w:rsidR="000E73B3">
                  <w:t>At the Door</w:t>
                </w:r>
              </w:sdtContent>
            </w:sdt>
          </w:p>
          <w:sdt>
            <w:sdtPr>
              <w:alias w:val="Enter event subheading description:"/>
              <w:tag w:val="Enter event subheading description:"/>
              <w:id w:val="-770692281"/>
              <w:placeholder>
                <w:docPart w:val="5C40D765979A4DF1BD3B8ECDFE1548B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B52314F" w14:textId="77777777" w:rsidR="000E73B3" w:rsidRDefault="000E73B3" w:rsidP="000E73B3">
                <w:r>
                  <w:t>$20 General</w:t>
                </w:r>
              </w:p>
              <w:p w14:paraId="3B3A681C" w14:textId="77777777" w:rsidR="000E73B3" w:rsidRDefault="000E73B3" w:rsidP="000E73B3">
                <w:r>
                  <w:t>$40 VIP</w:t>
                </w:r>
              </w:p>
              <w:p w14:paraId="4AB8CDCB" w14:textId="77777777" w:rsidR="00EC0073" w:rsidRDefault="000E73B3" w:rsidP="000E73B3">
                <w:r>
                  <w:t>Group rates</w:t>
                </w:r>
                <w:r>
                  <w:br/>
                  <w:t>available on site</w:t>
                </w:r>
              </w:p>
            </w:sdtContent>
          </w:sdt>
          <w:p w14:paraId="2EBBB37F" w14:textId="77777777" w:rsidR="00EC0073" w:rsidRDefault="00D666B7" w:rsidP="00EC0073">
            <w:pPr>
              <w:pStyle w:val="EventHeading"/>
            </w:pPr>
            <w:sdt>
              <w:sdtPr>
                <w:alias w:val="Event subheading 4:"/>
                <w:tag w:val="Event subheading 4:"/>
                <w:id w:val="514502250"/>
                <w:placeholder>
                  <w:docPart w:val="90406F7EA93347BBAC2F414EB70E7917"/>
                </w:placeholder>
                <w:temporary/>
                <w:showingPlcHdr/>
                <w15:appearance w15:val="hidden"/>
              </w:sdtPr>
              <w:sdtEndPr/>
              <w:sdtContent>
                <w:r w:rsidR="00B20399">
                  <w:t>Sponsors</w:t>
                </w:r>
              </w:sdtContent>
            </w:sdt>
          </w:p>
          <w:sdt>
            <w:sdtPr>
              <w:alias w:val="Enter event subheading description:"/>
              <w:tag w:val="Enter event subheading description:"/>
              <w:id w:val="-1365284954"/>
              <w:placeholder>
                <w:docPart w:val="1AF723004B5349B494E18E8C8D37474F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71E1E54D" w14:textId="77777777" w:rsidR="00EC0073" w:rsidRDefault="00EC0073" w:rsidP="00EC0073">
                <w:r>
                  <w:t>Adventure Works</w:t>
                </w:r>
              </w:p>
              <w:p w14:paraId="0226B6D5" w14:textId="77777777" w:rsidR="00EC0073" w:rsidRDefault="00EC0073" w:rsidP="00EC0073">
                <w:r>
                  <w:t>Alpine Ski House</w:t>
                </w:r>
              </w:p>
              <w:p w14:paraId="2240C699" w14:textId="77777777" w:rsidR="00EC0073" w:rsidRDefault="00EC0073" w:rsidP="00EC0073">
                <w:r>
                  <w:t>Contoso, Ltd.</w:t>
                </w:r>
              </w:p>
              <w:p w14:paraId="2A0F9E6C" w14:textId="77777777" w:rsidR="00EC0073" w:rsidRDefault="00EC0073" w:rsidP="00EC0073">
                <w:r>
                  <w:t>Fourth Coffee</w:t>
                </w:r>
              </w:p>
              <w:p w14:paraId="343D609D" w14:textId="77777777" w:rsidR="00EC0073" w:rsidRDefault="00EC0073" w:rsidP="00EC0073">
                <w:r>
                  <w:t>Margie’s Travel</w:t>
                </w:r>
              </w:p>
              <w:p w14:paraId="31B03689" w14:textId="77777777" w:rsidR="00EC0073" w:rsidRDefault="00EC0073" w:rsidP="00EC0073">
                <w:r>
                  <w:t>School of Fine Art</w:t>
                </w:r>
              </w:p>
              <w:p w14:paraId="5028F4E5" w14:textId="77777777" w:rsidR="00EC0073" w:rsidRDefault="00EC0073" w:rsidP="00EC0073">
                <w:r>
                  <w:t>The Phone Company</w:t>
                </w:r>
              </w:p>
              <w:p w14:paraId="4E47C7D6" w14:textId="77777777" w:rsidR="00EC0073" w:rsidRDefault="00EC0073" w:rsidP="00EC0073">
                <w:r>
                  <w:t>Wingtip Toys</w:t>
                </w:r>
              </w:p>
            </w:sdtContent>
          </w:sdt>
          <w:p w14:paraId="32CA43FF" w14:textId="77777777" w:rsidR="00EC0073" w:rsidRDefault="00D666B7" w:rsidP="00EC0073">
            <w:pPr>
              <w:pStyle w:val="EventHeading"/>
            </w:pPr>
            <w:sdt>
              <w:sdtPr>
                <w:alias w:val="Event subheading 5:"/>
                <w:tag w:val="Event subheading 5:"/>
                <w:id w:val="-1733844754"/>
                <w:placeholder>
                  <w:docPart w:val="81D3A9E55C0744819CFBEB8E4AE6B391"/>
                </w:placeholder>
                <w:temporary/>
                <w:showingPlcHdr/>
                <w15:appearance w15:val="hidden"/>
              </w:sdtPr>
              <w:sdtEndPr/>
              <w:sdtContent>
                <w:r w:rsidR="000E73B3">
                  <w:t>Benefiting</w:t>
                </w:r>
              </w:sdtContent>
            </w:sdt>
          </w:p>
          <w:p w14:paraId="149F4CA8" w14:textId="77777777" w:rsidR="00EC0073" w:rsidRDefault="00D666B7" w:rsidP="00EC0073">
            <w:sdt>
              <w:sdtPr>
                <w:alias w:val="Enter event subheading description:"/>
                <w:tag w:val="Enter event subheading description:"/>
                <w:id w:val="-1759823569"/>
                <w:placeholder>
                  <w:docPart w:val="2CEC00BEE51A4F3B89E5A8ABAFEE626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C0073">
                  <w:t>The School of Music and the University Arts and Entertainment Council</w:t>
                </w:r>
              </w:sdtContent>
            </w:sdt>
          </w:p>
        </w:tc>
        <w:bookmarkStart w:id="0" w:name="_GoBack"/>
        <w:bookmarkEnd w:id="0"/>
      </w:tr>
    </w:tbl>
    <w:p w14:paraId="15EFC8CF" w14:textId="77777777" w:rsidR="00772F94" w:rsidRPr="004051FA" w:rsidRDefault="00772F94" w:rsidP="004051FA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35FFB" w14:textId="77777777" w:rsidR="00D666B7" w:rsidRDefault="00D666B7">
      <w:pPr>
        <w:spacing w:line="240" w:lineRule="auto"/>
      </w:pPr>
      <w:r>
        <w:separator/>
      </w:r>
    </w:p>
  </w:endnote>
  <w:endnote w:type="continuationSeparator" w:id="0">
    <w:p w14:paraId="7A63D466" w14:textId="77777777" w:rsidR="00D666B7" w:rsidRDefault="00D666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927F2" w14:textId="77777777" w:rsidR="00D666B7" w:rsidRDefault="00D666B7">
      <w:pPr>
        <w:spacing w:line="240" w:lineRule="auto"/>
      </w:pPr>
      <w:r>
        <w:separator/>
      </w:r>
    </w:p>
  </w:footnote>
  <w:footnote w:type="continuationSeparator" w:id="0">
    <w:p w14:paraId="74128565" w14:textId="77777777" w:rsidR="00D666B7" w:rsidRDefault="00D666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78"/>
    <w:rsid w:val="0003525F"/>
    <w:rsid w:val="000E73B3"/>
    <w:rsid w:val="00101CD4"/>
    <w:rsid w:val="00281AD9"/>
    <w:rsid w:val="002A3C63"/>
    <w:rsid w:val="003734D1"/>
    <w:rsid w:val="004051FA"/>
    <w:rsid w:val="004134A3"/>
    <w:rsid w:val="00434225"/>
    <w:rsid w:val="004564CA"/>
    <w:rsid w:val="00501AF7"/>
    <w:rsid w:val="00552504"/>
    <w:rsid w:val="005F7E71"/>
    <w:rsid w:val="006624C5"/>
    <w:rsid w:val="00694FAC"/>
    <w:rsid w:val="00724A78"/>
    <w:rsid w:val="00772F94"/>
    <w:rsid w:val="0079666F"/>
    <w:rsid w:val="00804616"/>
    <w:rsid w:val="009C67F5"/>
    <w:rsid w:val="009E788F"/>
    <w:rsid w:val="00AF3FE1"/>
    <w:rsid w:val="00B06A90"/>
    <w:rsid w:val="00B20399"/>
    <w:rsid w:val="00C947AE"/>
    <w:rsid w:val="00CB65BD"/>
    <w:rsid w:val="00D666B7"/>
    <w:rsid w:val="00EC0073"/>
    <w:rsid w:val="00EE327C"/>
    <w:rsid w:val="00E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884231"/>
  <w15:chartTrackingRefBased/>
  <w15:docId w15:val="{CA01723C-B26A-41F8-8CAF-CD965A47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ie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9CF9F605A14EAF9B5A725A43823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09F68-995D-4692-BC86-168C44E2CD36}"/>
      </w:docPartPr>
      <w:docPartBody>
        <w:p w:rsidR="00000000" w:rsidRDefault="00D71B3E">
          <w:pPr>
            <w:pStyle w:val="819CF9F605A14EAF9B5A725A43823B8C"/>
          </w:pPr>
          <w:r>
            <w:t>Campus</w:t>
          </w:r>
        </w:p>
      </w:docPartBody>
    </w:docPart>
    <w:docPart>
      <w:docPartPr>
        <w:name w:val="19854CD58A964CB28993ECA93C801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3D73-2C43-4C28-A830-0B080D6BDF0E}"/>
      </w:docPartPr>
      <w:docPartBody>
        <w:p w:rsidR="00000000" w:rsidRDefault="00D71B3E">
          <w:pPr>
            <w:pStyle w:val="19854CD58A964CB28993ECA93C8013BF"/>
          </w:pPr>
          <w:r>
            <w:rPr>
              <w:rStyle w:val="Strong"/>
            </w:rPr>
            <w:t>Band Battle</w:t>
          </w:r>
        </w:p>
      </w:docPartBody>
    </w:docPart>
    <w:docPart>
      <w:docPartPr>
        <w:name w:val="23D7BABCBDAE496592CA43427CEA5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FC463-C871-4088-A674-FCF3793F7648}"/>
      </w:docPartPr>
      <w:docPartBody>
        <w:p w:rsidR="00000000" w:rsidRDefault="00D71B3E">
          <w:pPr>
            <w:pStyle w:val="23D7BABCBDAE496592CA43427CEA53F9"/>
          </w:pPr>
          <w:r>
            <w:t>When</w:t>
          </w:r>
        </w:p>
      </w:docPartBody>
    </w:docPart>
    <w:docPart>
      <w:docPartPr>
        <w:name w:val="BCC249947B2D4F0CBFEF167CE6312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D658B-A2A3-450D-BDD8-B00097EB15CA}"/>
      </w:docPartPr>
      <w:docPartBody>
        <w:p w:rsidR="00000000" w:rsidRDefault="00D71B3E">
          <w:pPr>
            <w:pStyle w:val="BCC249947B2D4F0CBFEF167CE6312202"/>
          </w:pPr>
          <w:r>
            <w:t>June 8th</w:t>
          </w:r>
        </w:p>
      </w:docPartBody>
    </w:docPart>
    <w:docPart>
      <w:docPartPr>
        <w:name w:val="7A56B9DF801B4CBA9145D5B2458DE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B6109-2D78-4FB4-86E0-2BB9D8B3D8AC}"/>
      </w:docPartPr>
      <w:docPartBody>
        <w:p w:rsidR="00000000" w:rsidRDefault="00D71B3E">
          <w:pPr>
            <w:pStyle w:val="7A56B9DF801B4CBA9145D5B2458DE211"/>
          </w:pPr>
          <w:r>
            <w:t>8pm</w:t>
          </w:r>
        </w:p>
      </w:docPartBody>
    </w:docPart>
    <w:docPart>
      <w:docPartPr>
        <w:name w:val="BDE0CFD8DFA848E7BDB3BF729AF69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F3693-F96D-400A-8015-0ACB6E3E6C74}"/>
      </w:docPartPr>
      <w:docPartBody>
        <w:p w:rsidR="00000000" w:rsidRDefault="00D71B3E">
          <w:pPr>
            <w:pStyle w:val="BDE0CFD8DFA848E7BDB3BF729AF69AAB"/>
          </w:pPr>
          <w:r>
            <w:t>12pm</w:t>
          </w:r>
        </w:p>
      </w:docPartBody>
    </w:docPart>
    <w:docPart>
      <w:docPartPr>
        <w:name w:val="6E4FBD16262A4EC7A3C943D6E2534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06AB8-AB50-4F75-A8A7-DBB1BF5F7D61}"/>
      </w:docPartPr>
      <w:docPartBody>
        <w:p w:rsidR="00000000" w:rsidRDefault="00D71B3E">
          <w:pPr>
            <w:pStyle w:val="6E4FBD16262A4EC7A3C943D6E253479A"/>
          </w:pPr>
          <w:r>
            <w:t>Where</w:t>
          </w:r>
        </w:p>
      </w:docPartBody>
    </w:docPart>
    <w:docPart>
      <w:docPartPr>
        <w:name w:val="686A1C80B0B140E3929D8651F2DE4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B303C-E133-43A9-A58A-DBC48C2056D9}"/>
      </w:docPartPr>
      <w:docPartBody>
        <w:p w:rsidR="00000000" w:rsidRDefault="00D71B3E">
          <w:pPr>
            <w:pStyle w:val="686A1C80B0B140E3929D8651F2DE4E19"/>
          </w:pPr>
          <w:r>
            <w:t>Student Union Auditorium</w:t>
          </w:r>
        </w:p>
      </w:docPartBody>
    </w:docPart>
    <w:docPart>
      <w:docPartPr>
        <w:name w:val="8728AFD8E8EF440494F6ECFF37863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18B30-425B-45CE-BA14-5E782F470EB1}"/>
      </w:docPartPr>
      <w:docPartBody>
        <w:p w:rsidR="00000000" w:rsidRDefault="00D71B3E">
          <w:pPr>
            <w:pStyle w:val="8728AFD8E8EF440494F6ECFF37863E5D"/>
          </w:pPr>
          <w:r>
            <w:t>1234 Academic Circle, Berkeley, CA</w:t>
          </w:r>
        </w:p>
      </w:docPartBody>
    </w:docPart>
    <w:docPart>
      <w:docPartPr>
        <w:name w:val="DDB66E6E14464D8DACBF149BB4328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5AD31-8705-46C7-8821-05FFD7081DC5}"/>
      </w:docPartPr>
      <w:docPartBody>
        <w:p w:rsidR="00000000" w:rsidRDefault="00D71B3E">
          <w:pPr>
            <w:pStyle w:val="DDB66E6E14464D8DACBF149BB4328F08"/>
          </w:pPr>
          <w:r>
            <w:t>FEATURING</w:t>
          </w:r>
        </w:p>
      </w:docPartBody>
    </w:docPart>
    <w:docPart>
      <w:docPartPr>
        <w:name w:val="EC08F8380F8B4C4A925BF68F3B73C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95B91-1BFB-4FB6-BDF9-61292DEB8D7F}"/>
      </w:docPartPr>
      <w:docPartBody>
        <w:p w:rsidR="00000000" w:rsidRDefault="00D71B3E">
          <w:pPr>
            <w:pStyle w:val="EC08F8380F8B4C4A925BF68F3B73C9F7"/>
          </w:pPr>
          <w:r w:rsidRPr="00EF27C6">
            <w:rPr>
              <w:rStyle w:val="Strong"/>
            </w:rPr>
            <w:t>Band Name 1</w:t>
          </w:r>
        </w:p>
      </w:docPartBody>
    </w:docPart>
    <w:docPart>
      <w:docPartPr>
        <w:name w:val="1F1783E5DDF34E1BB83802BF2267C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D30C8-8AC3-4E83-AC6D-29B945E68DE7}"/>
      </w:docPartPr>
      <w:docPartBody>
        <w:p w:rsidR="00000000" w:rsidRDefault="00D71B3E">
          <w:pPr>
            <w:pStyle w:val="1F1783E5DDF34E1BB83802BF2267C10B"/>
          </w:pPr>
          <w:r w:rsidRPr="00EF27C6">
            <w:t xml:space="preserve">Band Name </w:t>
          </w:r>
          <w:r>
            <w:t>2</w:t>
          </w:r>
        </w:p>
      </w:docPartBody>
    </w:docPart>
    <w:docPart>
      <w:docPartPr>
        <w:name w:val="9B8858266CA7448B9A1A6876E2590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6BFC9-EA5B-4982-93EA-43EB90D177A1}"/>
      </w:docPartPr>
      <w:docPartBody>
        <w:p w:rsidR="00000000" w:rsidRDefault="00D71B3E">
          <w:pPr>
            <w:pStyle w:val="9B8858266CA7448B9A1A6876E25904DB"/>
          </w:pPr>
          <w:r>
            <w:rPr>
              <w:rStyle w:val="Strong"/>
            </w:rPr>
            <w:t xml:space="preserve">Band </w:t>
          </w:r>
          <w:r>
            <w:rPr>
              <w:rStyle w:val="Strong"/>
            </w:rPr>
            <w:t>Name 3</w:t>
          </w:r>
        </w:p>
      </w:docPartBody>
    </w:docPart>
    <w:docPart>
      <w:docPartPr>
        <w:name w:val="B461A5BC9CE3421B8AF945265F4F7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BD4EB-A5A3-479B-8BD1-D0163CA31D93}"/>
      </w:docPartPr>
      <w:docPartBody>
        <w:p w:rsidR="00000000" w:rsidRDefault="00D71B3E">
          <w:pPr>
            <w:pStyle w:val="B461A5BC9CE3421B8AF945265F4F7302"/>
          </w:pPr>
          <w:r>
            <w:t>Band Name 4</w:t>
          </w:r>
        </w:p>
      </w:docPartBody>
    </w:docPart>
    <w:docPart>
      <w:docPartPr>
        <w:name w:val="12D02F78A1324456AA66BA608B61E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A1780-8019-4211-AD9B-2CECCA22CBD6}"/>
      </w:docPartPr>
      <w:docPartBody>
        <w:p w:rsidR="00000000" w:rsidRDefault="00D71B3E">
          <w:pPr>
            <w:pStyle w:val="12D02F78A1324456AA66BA608B61E5CF"/>
          </w:pPr>
          <w:r w:rsidRPr="00EF27C6">
            <w:rPr>
              <w:rStyle w:val="Strong"/>
            </w:rPr>
            <w:t xml:space="preserve">Band Name </w:t>
          </w:r>
          <w:r>
            <w:rPr>
              <w:rStyle w:val="Strong"/>
            </w:rPr>
            <w:t>5</w:t>
          </w:r>
        </w:p>
      </w:docPartBody>
    </w:docPart>
    <w:docPart>
      <w:docPartPr>
        <w:name w:val="9D859C80C0B34DC8912F2C7B9D7A6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B6B48-5A68-4F9A-BE53-25AFA558DC2E}"/>
      </w:docPartPr>
      <w:docPartBody>
        <w:p w:rsidR="00000000" w:rsidRDefault="00D71B3E">
          <w:pPr>
            <w:pStyle w:val="9D859C80C0B34DC8912F2C7B9D7A6079"/>
          </w:pPr>
          <w:r>
            <w:t>Band Name 6</w:t>
          </w:r>
        </w:p>
      </w:docPartBody>
    </w:docPart>
    <w:docPart>
      <w:docPartPr>
        <w:name w:val="1520C36C37A0445EA7EFF70680DE5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48BC4-117D-4C7C-9F88-FD4747424276}"/>
      </w:docPartPr>
      <w:docPartBody>
        <w:p w:rsidR="00000000" w:rsidRDefault="00D71B3E">
          <w:pPr>
            <w:pStyle w:val="1520C36C37A0445EA7EFF70680DE5DB7"/>
          </w:pPr>
          <w:r>
            <w:t>web address</w:t>
          </w:r>
        </w:p>
      </w:docPartBody>
    </w:docPart>
    <w:docPart>
      <w:docPartPr>
        <w:name w:val="BF01791F6ED54CEB92E6B5302A9EB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140D9-C817-4617-B59B-C02EA6E7A6F2}"/>
      </w:docPartPr>
      <w:docPartBody>
        <w:p w:rsidR="00000000" w:rsidRDefault="00D71B3E">
          <w:pPr>
            <w:pStyle w:val="BF01791F6ED54CEB92E6B5302A9EB2C1"/>
          </w:pPr>
          <w:r>
            <w:t>All Ages Event</w:t>
          </w:r>
        </w:p>
      </w:docPartBody>
    </w:docPart>
    <w:docPart>
      <w:docPartPr>
        <w:name w:val="BAA869EE632846F5A7F7F43601016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9484B-C622-4F2D-83BE-BEC7A1C13953}"/>
      </w:docPartPr>
      <w:docPartBody>
        <w:p w:rsidR="00000000" w:rsidRDefault="00D71B3E">
          <w:pPr>
            <w:pStyle w:val="BAA869EE632846F5A7F7F43601016841"/>
          </w:pPr>
          <w:r>
            <w:t xml:space="preserve">Advance </w:t>
          </w:r>
          <w:r>
            <w:t>Tickets</w:t>
          </w:r>
        </w:p>
      </w:docPartBody>
    </w:docPart>
    <w:docPart>
      <w:docPartPr>
        <w:name w:val="1B891DA6E2AE403F84ED3A98234C3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3FF45-0087-422A-8F2D-3E3FD46412B7}"/>
      </w:docPartPr>
      <w:docPartBody>
        <w:p w:rsidR="004E2E36" w:rsidRDefault="00D71B3E" w:rsidP="000E73B3">
          <w:r>
            <w:t>$18 General</w:t>
          </w:r>
        </w:p>
        <w:p w:rsidR="004E2E36" w:rsidRDefault="00D71B3E" w:rsidP="000E73B3">
          <w:r>
            <w:t>$36 VIP</w:t>
          </w:r>
        </w:p>
        <w:p w:rsidR="00000000" w:rsidRDefault="00D71B3E">
          <w:pPr>
            <w:pStyle w:val="1B891DA6E2AE403F84ED3A98234C30C6"/>
          </w:pPr>
          <w:r>
            <w:t>Group rates</w:t>
          </w:r>
          <w:r>
            <w:br/>
            <w:t>available on site</w:t>
          </w:r>
        </w:p>
      </w:docPartBody>
    </w:docPart>
    <w:docPart>
      <w:docPartPr>
        <w:name w:val="EE567081948F424E8291467A516DA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3D3C0-1B3D-45D2-9D6A-F3BF11942A91}"/>
      </w:docPartPr>
      <w:docPartBody>
        <w:p w:rsidR="00000000" w:rsidRDefault="00D71B3E">
          <w:pPr>
            <w:pStyle w:val="EE567081948F424E8291467A516DA186"/>
          </w:pPr>
          <w:r>
            <w:t>At the Door</w:t>
          </w:r>
        </w:p>
      </w:docPartBody>
    </w:docPart>
    <w:docPart>
      <w:docPartPr>
        <w:name w:val="5C40D765979A4DF1BD3B8ECDFE154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7460-4C10-4BF2-B2F2-949F3BC7319E}"/>
      </w:docPartPr>
      <w:docPartBody>
        <w:p w:rsidR="004E2E36" w:rsidRDefault="00D71B3E" w:rsidP="000E73B3">
          <w:r>
            <w:t>$20 General</w:t>
          </w:r>
        </w:p>
        <w:p w:rsidR="004E2E36" w:rsidRDefault="00D71B3E" w:rsidP="000E73B3">
          <w:r>
            <w:t>$40 VIP</w:t>
          </w:r>
        </w:p>
        <w:p w:rsidR="00000000" w:rsidRDefault="00D71B3E">
          <w:pPr>
            <w:pStyle w:val="5C40D765979A4DF1BD3B8ECDFE1548BA"/>
          </w:pPr>
          <w:r>
            <w:t>Group rates</w:t>
          </w:r>
          <w:r>
            <w:br/>
            <w:t>available on site</w:t>
          </w:r>
        </w:p>
      </w:docPartBody>
    </w:docPart>
    <w:docPart>
      <w:docPartPr>
        <w:name w:val="90406F7EA93347BBAC2F414EB70E7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8FF55-D3F8-4142-8090-C67AE868A410}"/>
      </w:docPartPr>
      <w:docPartBody>
        <w:p w:rsidR="00000000" w:rsidRDefault="00D71B3E">
          <w:pPr>
            <w:pStyle w:val="90406F7EA93347BBAC2F414EB70E7917"/>
          </w:pPr>
          <w:r>
            <w:t>Sponsors</w:t>
          </w:r>
        </w:p>
      </w:docPartBody>
    </w:docPart>
    <w:docPart>
      <w:docPartPr>
        <w:name w:val="1AF723004B5349B494E18E8C8D374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55D5A-C7B6-428C-9A26-79A684729BB3}"/>
      </w:docPartPr>
      <w:docPartBody>
        <w:p w:rsidR="004E2E36" w:rsidRDefault="00D71B3E" w:rsidP="00EC0073">
          <w:r>
            <w:t>Adventure Works</w:t>
          </w:r>
        </w:p>
        <w:p w:rsidR="004E2E36" w:rsidRDefault="00D71B3E" w:rsidP="00EC0073">
          <w:r>
            <w:t>Alpine Ski House</w:t>
          </w:r>
        </w:p>
        <w:p w:rsidR="004E2E36" w:rsidRDefault="00D71B3E" w:rsidP="00EC0073">
          <w:r>
            <w:t>Contoso, Ltd.</w:t>
          </w:r>
        </w:p>
        <w:p w:rsidR="004E2E36" w:rsidRDefault="00D71B3E" w:rsidP="00EC0073">
          <w:r>
            <w:t>Fourth Coffee</w:t>
          </w:r>
        </w:p>
        <w:p w:rsidR="004E2E36" w:rsidRDefault="00D71B3E" w:rsidP="00EC0073">
          <w:r>
            <w:t>Margie’s Travel</w:t>
          </w:r>
        </w:p>
        <w:p w:rsidR="004E2E36" w:rsidRDefault="00D71B3E" w:rsidP="00EC0073">
          <w:r>
            <w:t>School of Fine Art</w:t>
          </w:r>
        </w:p>
        <w:p w:rsidR="004E2E36" w:rsidRDefault="00D71B3E" w:rsidP="00EC0073">
          <w:r>
            <w:t>The Phone Company</w:t>
          </w:r>
        </w:p>
        <w:p w:rsidR="00000000" w:rsidRDefault="00D71B3E">
          <w:pPr>
            <w:pStyle w:val="1AF723004B5349B494E18E8C8D37474F"/>
          </w:pPr>
          <w:r>
            <w:t>Wingtip Toys</w:t>
          </w:r>
        </w:p>
      </w:docPartBody>
    </w:docPart>
    <w:docPart>
      <w:docPartPr>
        <w:name w:val="81D3A9E55C0744819CFBEB8E4AE6B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C5CB8-7B6B-4ADA-A26B-E90B7FBFF4DB}"/>
      </w:docPartPr>
      <w:docPartBody>
        <w:p w:rsidR="00000000" w:rsidRDefault="00D71B3E">
          <w:pPr>
            <w:pStyle w:val="81D3A9E55C0744819CFBEB8E4AE6B391"/>
          </w:pPr>
          <w:r>
            <w:t>Benefiting</w:t>
          </w:r>
        </w:p>
      </w:docPartBody>
    </w:docPart>
    <w:docPart>
      <w:docPartPr>
        <w:name w:val="2CEC00BEE51A4F3B89E5A8ABAFEE6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87302-436E-4A25-9697-1B2AC3362441}"/>
      </w:docPartPr>
      <w:docPartBody>
        <w:p w:rsidR="00000000" w:rsidRDefault="00D71B3E">
          <w:pPr>
            <w:pStyle w:val="2CEC00BEE51A4F3B89E5A8ABAFEE6268"/>
          </w:pPr>
          <w:r>
            <w:t>The School of Music and the University Arts and Entertainment Council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B3E"/>
    <w:rsid w:val="00D7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F9F605A14EAF9B5A725A43823B8C">
    <w:name w:val="819CF9F605A14EAF9B5A725A43823B8C"/>
  </w:style>
  <w:style w:type="character" w:styleId="Strong">
    <w:name w:val="Strong"/>
    <w:basedOn w:val="DefaultParagraphFont"/>
    <w:uiPriority w:val="2"/>
    <w:qFormat/>
    <w:rPr>
      <w:b w:val="0"/>
      <w:bCs w:val="0"/>
      <w:color w:val="2F5496" w:themeColor="accent1" w:themeShade="BF"/>
    </w:rPr>
  </w:style>
  <w:style w:type="paragraph" w:customStyle="1" w:styleId="19854CD58A964CB28993ECA93C8013BF">
    <w:name w:val="19854CD58A964CB28993ECA93C8013BF"/>
  </w:style>
  <w:style w:type="paragraph" w:customStyle="1" w:styleId="23D7BABCBDAE496592CA43427CEA53F9">
    <w:name w:val="23D7BABCBDAE496592CA43427CEA53F9"/>
  </w:style>
  <w:style w:type="paragraph" w:customStyle="1" w:styleId="BCC249947B2D4F0CBFEF167CE6312202">
    <w:name w:val="BCC249947B2D4F0CBFEF167CE6312202"/>
  </w:style>
  <w:style w:type="paragraph" w:customStyle="1" w:styleId="7A56B9DF801B4CBA9145D5B2458DE211">
    <w:name w:val="7A56B9DF801B4CBA9145D5B2458DE211"/>
  </w:style>
  <w:style w:type="paragraph" w:customStyle="1" w:styleId="BDE0CFD8DFA848E7BDB3BF729AF69AAB">
    <w:name w:val="BDE0CFD8DFA848E7BDB3BF729AF69AAB"/>
  </w:style>
  <w:style w:type="paragraph" w:customStyle="1" w:styleId="6E4FBD16262A4EC7A3C943D6E253479A">
    <w:name w:val="6E4FBD16262A4EC7A3C943D6E253479A"/>
  </w:style>
  <w:style w:type="paragraph" w:customStyle="1" w:styleId="686A1C80B0B140E3929D8651F2DE4E19">
    <w:name w:val="686A1C80B0B140E3929D8651F2DE4E19"/>
  </w:style>
  <w:style w:type="paragraph" w:customStyle="1" w:styleId="8728AFD8E8EF440494F6ECFF37863E5D">
    <w:name w:val="8728AFD8E8EF440494F6ECFF37863E5D"/>
  </w:style>
  <w:style w:type="paragraph" w:customStyle="1" w:styleId="DDB66E6E14464D8DACBF149BB4328F08">
    <w:name w:val="DDB66E6E14464D8DACBF149BB4328F08"/>
  </w:style>
  <w:style w:type="paragraph" w:customStyle="1" w:styleId="EC08F8380F8B4C4A925BF68F3B73C9F7">
    <w:name w:val="EC08F8380F8B4C4A925BF68F3B73C9F7"/>
  </w:style>
  <w:style w:type="paragraph" w:customStyle="1" w:styleId="1F1783E5DDF34E1BB83802BF2267C10B">
    <w:name w:val="1F1783E5DDF34E1BB83802BF2267C10B"/>
  </w:style>
  <w:style w:type="paragraph" w:customStyle="1" w:styleId="9B8858266CA7448B9A1A6876E25904DB">
    <w:name w:val="9B8858266CA7448B9A1A6876E25904DB"/>
  </w:style>
  <w:style w:type="paragraph" w:customStyle="1" w:styleId="B461A5BC9CE3421B8AF945265F4F7302">
    <w:name w:val="B461A5BC9CE3421B8AF945265F4F7302"/>
  </w:style>
  <w:style w:type="paragraph" w:customStyle="1" w:styleId="12D02F78A1324456AA66BA608B61E5CF">
    <w:name w:val="12D02F78A1324456AA66BA608B61E5CF"/>
  </w:style>
  <w:style w:type="paragraph" w:customStyle="1" w:styleId="9D859C80C0B34DC8912F2C7B9D7A6079">
    <w:name w:val="9D859C80C0B34DC8912F2C7B9D7A6079"/>
  </w:style>
  <w:style w:type="paragraph" w:customStyle="1" w:styleId="1520C36C37A0445EA7EFF70680DE5DB7">
    <w:name w:val="1520C36C37A0445EA7EFF70680DE5DB7"/>
  </w:style>
  <w:style w:type="paragraph" w:customStyle="1" w:styleId="BF01791F6ED54CEB92E6B5302A9EB2C1">
    <w:name w:val="BF01791F6ED54CEB92E6B5302A9EB2C1"/>
  </w:style>
  <w:style w:type="paragraph" w:customStyle="1" w:styleId="BAA869EE632846F5A7F7F43601016841">
    <w:name w:val="BAA869EE632846F5A7F7F43601016841"/>
  </w:style>
  <w:style w:type="paragraph" w:customStyle="1" w:styleId="1B891DA6E2AE403F84ED3A98234C30C6">
    <w:name w:val="1B891DA6E2AE403F84ED3A98234C30C6"/>
  </w:style>
  <w:style w:type="paragraph" w:customStyle="1" w:styleId="EE567081948F424E8291467A516DA186">
    <w:name w:val="EE567081948F424E8291467A516DA186"/>
  </w:style>
  <w:style w:type="paragraph" w:customStyle="1" w:styleId="5C40D765979A4DF1BD3B8ECDFE1548BA">
    <w:name w:val="5C40D765979A4DF1BD3B8ECDFE1548BA"/>
  </w:style>
  <w:style w:type="paragraph" w:customStyle="1" w:styleId="90406F7EA93347BBAC2F414EB70E7917">
    <w:name w:val="90406F7EA93347BBAC2F414EB70E7917"/>
  </w:style>
  <w:style w:type="paragraph" w:customStyle="1" w:styleId="1AF723004B5349B494E18E8C8D37474F">
    <w:name w:val="1AF723004B5349B494E18E8C8D37474F"/>
  </w:style>
  <w:style w:type="paragraph" w:customStyle="1" w:styleId="81D3A9E55C0744819CFBEB8E4AE6B391">
    <w:name w:val="81D3A9E55C0744819CFBEB8E4AE6B391"/>
  </w:style>
  <w:style w:type="paragraph" w:customStyle="1" w:styleId="2CEC00BEE51A4F3B89E5A8ABAFEE6268">
    <w:name w:val="2CEC00BEE51A4F3B89E5A8ABAFEE62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Flyer.dotx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Sofie</dc:creator>
  <cp:lastModifiedBy>Alptekin Aydoğan</cp:lastModifiedBy>
  <cp:revision>1</cp:revision>
  <dcterms:created xsi:type="dcterms:W3CDTF">2018-02-20T14:58:00Z</dcterms:created>
  <dcterms:modified xsi:type="dcterms:W3CDTF">2018-02-20T15:00:00Z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